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0B" w:rsidRPr="002074E8" w:rsidRDefault="007C790B" w:rsidP="007C790B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r w:rsidRPr="002074E8">
        <w:rPr>
          <w:rFonts w:ascii="Times New Roman" w:hAnsi="Times New Roman" w:cs="Times New Roman"/>
          <w:b/>
          <w:sz w:val="48"/>
          <w:szCs w:val="48"/>
          <w:u w:val="single"/>
        </w:rPr>
        <w:t>FICHE DE CANDIDATURE</w:t>
      </w:r>
    </w:p>
    <w:p w:rsidR="007C790B" w:rsidRPr="002074E8" w:rsidRDefault="007C790B" w:rsidP="007C79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Recrutement 2026</w:t>
      </w:r>
      <w:r w:rsidRPr="002074E8">
        <w:rPr>
          <w:rFonts w:ascii="Times New Roman" w:hAnsi="Times New Roman" w:cs="Times New Roman"/>
          <w:b/>
          <w:sz w:val="32"/>
          <w:szCs w:val="32"/>
        </w:rPr>
        <w:t xml:space="preserve"> / IFOAD – UJKZ</w:t>
      </w:r>
    </w:p>
    <w:p w:rsidR="007C790B" w:rsidRPr="002074E8" w:rsidRDefault="007C790B" w:rsidP="007C79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74E8">
        <w:rPr>
          <w:rFonts w:ascii="Times New Roman" w:hAnsi="Times New Roman" w:cs="Times New Roman"/>
          <w:b/>
          <w:sz w:val="32"/>
          <w:szCs w:val="32"/>
        </w:rPr>
        <w:t xml:space="preserve">Licence </w:t>
      </w:r>
      <w:r>
        <w:rPr>
          <w:rFonts w:ascii="Times New Roman" w:hAnsi="Times New Roman" w:cs="Times New Roman"/>
          <w:b/>
          <w:sz w:val="32"/>
          <w:szCs w:val="32"/>
        </w:rPr>
        <w:t xml:space="preserve">professionnelle en </w:t>
      </w:r>
      <w:r w:rsidRPr="002074E8">
        <w:rPr>
          <w:rFonts w:ascii="Times New Roman" w:hAnsi="Times New Roman" w:cs="Times New Roman"/>
          <w:b/>
          <w:sz w:val="32"/>
          <w:szCs w:val="32"/>
        </w:rPr>
        <w:t>Informatique</w:t>
      </w:r>
      <w:r>
        <w:rPr>
          <w:rFonts w:ascii="Times New Roman" w:hAnsi="Times New Roman" w:cs="Times New Roman"/>
          <w:b/>
          <w:sz w:val="32"/>
          <w:szCs w:val="32"/>
        </w:rPr>
        <w:t xml:space="preserve"> Appliquée</w:t>
      </w:r>
    </w:p>
    <w:p w:rsidR="007C790B" w:rsidRDefault="007C790B" w:rsidP="007C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80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5"/>
      </w:tblGrid>
      <w:tr w:rsidR="007C790B" w:rsidRPr="00CA44A5" w:rsidTr="00E43AFF">
        <w:trPr>
          <w:trHeight w:val="5165"/>
        </w:trPr>
        <w:tc>
          <w:tcPr>
            <w:tcW w:w="9805" w:type="dxa"/>
          </w:tcPr>
          <w:p w:rsidR="007C790B" w:rsidRPr="00CA44A5" w:rsidRDefault="007C790B" w:rsidP="00E43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b/>
                <w:sz w:val="24"/>
                <w:szCs w:val="24"/>
              </w:rPr>
              <w:t>Identification</w:t>
            </w:r>
          </w:p>
          <w:p w:rsidR="007C790B" w:rsidRPr="00CA44A5" w:rsidRDefault="007C790B" w:rsidP="00E43AFF">
            <w:pPr>
              <w:tabs>
                <w:tab w:val="center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gramStart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:…</w:t>
            </w:r>
            <w:proofErr w:type="gramEnd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……………….………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Prénom (s)………………………………………………</w:t>
            </w:r>
          </w:p>
          <w:p w:rsidR="007C790B" w:rsidRDefault="007C790B" w:rsidP="00E43AFF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lieu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de naissance</w:t>
            </w:r>
            <w:proofErr w:type="gramStart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:…</w:t>
            </w:r>
            <w:proofErr w:type="gramEnd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  <w:p w:rsidR="007C790B" w:rsidRPr="00CA44A5" w:rsidRDefault="007C790B" w:rsidP="00E43AFF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Sexe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7C790B" w:rsidRPr="00CA44A5" w:rsidRDefault="007C790B" w:rsidP="00E43AFF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Baccalauréat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Année……………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Série</w:t>
            </w:r>
            <w:proofErr w:type="gramStart"/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7C790B" w:rsidRPr="00CA44A5" w:rsidRDefault="007C790B" w:rsidP="00E43AFF">
            <w:pPr>
              <w:tabs>
                <w:tab w:val="center" w:pos="5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Adresse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E-mail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………………………………...</w:t>
            </w:r>
          </w:p>
          <w:p w:rsidR="007C790B" w:rsidRPr="00CA44A5" w:rsidRDefault="007C790B" w:rsidP="00E43AFF">
            <w:pPr>
              <w:tabs>
                <w:tab w:val="left" w:pos="6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Téléphone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790B" w:rsidRDefault="007C790B" w:rsidP="00E43AFF">
            <w:pPr>
              <w:tabs>
                <w:tab w:val="left" w:pos="2235"/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Qualité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Etudiant (e)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Professionnel (le)</w:t>
            </w:r>
          </w:p>
          <w:p w:rsidR="007C790B" w:rsidRPr="00CA44A5" w:rsidRDefault="007C790B" w:rsidP="00E43AFF">
            <w:pPr>
              <w:tabs>
                <w:tab w:val="left" w:pos="2235"/>
                <w:tab w:val="left" w:pos="55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 xml:space="preserve">Etablissement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fréquenté </w:t>
            </w:r>
            <w:r w:rsidRPr="00CA44A5">
              <w:rPr>
                <w:rFonts w:ascii="Times New Roman" w:hAnsi="Times New Roman" w:cs="Times New Roman"/>
                <w:sz w:val="24"/>
                <w:szCs w:val="24"/>
              </w:rPr>
              <w:t>/ Service actuel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……………………………………………………………...</w:t>
            </w:r>
          </w:p>
          <w:p w:rsidR="007C790B" w:rsidRDefault="007C790B" w:rsidP="00E43AFF">
            <w:pPr>
              <w:tabs>
                <w:tab w:val="left" w:pos="3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Nationalité : …………………………………………………………………………………………………….</w:t>
            </w:r>
          </w:p>
          <w:p w:rsidR="007C790B" w:rsidRPr="00CA44A5" w:rsidRDefault="007C790B" w:rsidP="00E43AFF">
            <w:pPr>
              <w:tabs>
                <w:tab w:val="left" w:pos="3930"/>
              </w:tabs>
              <w:rPr>
                <w:rFonts w:ascii="Times New Roman" w:hAnsi="Times New Roman" w:cs="Times New Roman"/>
              </w:rPr>
            </w:pPr>
          </w:p>
        </w:tc>
      </w:tr>
    </w:tbl>
    <w:p w:rsidR="007C790B" w:rsidRDefault="007C790B" w:rsidP="007C790B"/>
    <w:p w:rsidR="007C790B" w:rsidRDefault="007C790B" w:rsidP="007C790B">
      <w:r w:rsidRPr="002074E8">
        <w:rPr>
          <w:b/>
        </w:rPr>
        <w:t>Connaissance</w:t>
      </w:r>
      <w:r>
        <w:rPr>
          <w:b/>
        </w:rPr>
        <w:t>s</w:t>
      </w:r>
      <w:r w:rsidRPr="002074E8">
        <w:rPr>
          <w:b/>
        </w:rPr>
        <w:t xml:space="preserve"> en Informatique</w:t>
      </w:r>
    </w:p>
    <w:tbl>
      <w:tblPr>
        <w:tblStyle w:val="Grilledutableau"/>
        <w:tblW w:w="9561" w:type="dxa"/>
        <w:tblInd w:w="108" w:type="dxa"/>
        <w:tblLook w:val="04A0" w:firstRow="1" w:lastRow="0" w:firstColumn="1" w:lastColumn="0" w:noHBand="0" w:noVBand="1"/>
      </w:tblPr>
      <w:tblGrid>
        <w:gridCol w:w="1907"/>
        <w:gridCol w:w="1904"/>
        <w:gridCol w:w="1908"/>
        <w:gridCol w:w="1918"/>
        <w:gridCol w:w="1924"/>
      </w:tblGrid>
      <w:tr w:rsidR="007C790B" w:rsidTr="00E43AFF">
        <w:tc>
          <w:tcPr>
            <w:tcW w:w="1907" w:type="dxa"/>
            <w:tcBorders>
              <w:top w:val="nil"/>
              <w:left w:val="nil"/>
            </w:tcBorders>
          </w:tcPr>
          <w:p w:rsidR="007C790B" w:rsidRDefault="007C790B" w:rsidP="00E43AFF"/>
        </w:tc>
        <w:tc>
          <w:tcPr>
            <w:tcW w:w="1904" w:type="dxa"/>
          </w:tcPr>
          <w:p w:rsidR="007C790B" w:rsidRPr="002074E8" w:rsidRDefault="007C790B" w:rsidP="00E43AFF">
            <w:pPr>
              <w:jc w:val="center"/>
              <w:rPr>
                <w:b/>
              </w:rPr>
            </w:pPr>
            <w:r w:rsidRPr="002074E8">
              <w:rPr>
                <w:b/>
              </w:rPr>
              <w:t>Internet</w:t>
            </w:r>
          </w:p>
        </w:tc>
        <w:tc>
          <w:tcPr>
            <w:tcW w:w="1908" w:type="dxa"/>
          </w:tcPr>
          <w:p w:rsidR="007C790B" w:rsidRPr="002074E8" w:rsidRDefault="007C790B" w:rsidP="00E43AFF">
            <w:pPr>
              <w:jc w:val="center"/>
              <w:rPr>
                <w:b/>
              </w:rPr>
            </w:pPr>
            <w:r w:rsidRPr="002074E8">
              <w:rPr>
                <w:b/>
              </w:rPr>
              <w:t>Windows</w:t>
            </w:r>
          </w:p>
        </w:tc>
        <w:tc>
          <w:tcPr>
            <w:tcW w:w="1918" w:type="dxa"/>
          </w:tcPr>
          <w:p w:rsidR="007C790B" w:rsidRPr="002074E8" w:rsidRDefault="007C790B" w:rsidP="00E43AFF">
            <w:pPr>
              <w:jc w:val="center"/>
              <w:rPr>
                <w:b/>
              </w:rPr>
            </w:pPr>
            <w:r w:rsidRPr="002074E8">
              <w:rPr>
                <w:b/>
              </w:rPr>
              <w:t>Bureautique</w:t>
            </w:r>
          </w:p>
        </w:tc>
        <w:tc>
          <w:tcPr>
            <w:tcW w:w="1924" w:type="dxa"/>
          </w:tcPr>
          <w:p w:rsidR="007C790B" w:rsidRPr="002074E8" w:rsidRDefault="007C790B" w:rsidP="00E43AFF">
            <w:pPr>
              <w:jc w:val="center"/>
              <w:rPr>
                <w:b/>
              </w:rPr>
            </w:pPr>
            <w:r w:rsidRPr="002074E8">
              <w:rPr>
                <w:b/>
              </w:rPr>
              <w:t>Réseaux Informatiques</w:t>
            </w:r>
          </w:p>
        </w:tc>
      </w:tr>
      <w:tr w:rsidR="007C790B" w:rsidTr="00E43AFF">
        <w:tc>
          <w:tcPr>
            <w:tcW w:w="1907" w:type="dxa"/>
          </w:tcPr>
          <w:p w:rsidR="007C790B" w:rsidRDefault="007C790B" w:rsidP="00E43AFF">
            <w:r>
              <w:t>Elevé</w:t>
            </w:r>
          </w:p>
        </w:tc>
        <w:tc>
          <w:tcPr>
            <w:tcW w:w="1904" w:type="dxa"/>
          </w:tcPr>
          <w:p w:rsidR="007C790B" w:rsidRDefault="007C790B" w:rsidP="00E43AFF"/>
        </w:tc>
        <w:tc>
          <w:tcPr>
            <w:tcW w:w="1908" w:type="dxa"/>
          </w:tcPr>
          <w:p w:rsidR="007C790B" w:rsidRDefault="007C790B" w:rsidP="00E43AFF"/>
        </w:tc>
        <w:tc>
          <w:tcPr>
            <w:tcW w:w="1918" w:type="dxa"/>
          </w:tcPr>
          <w:p w:rsidR="007C790B" w:rsidRDefault="007C790B" w:rsidP="00E43AFF"/>
        </w:tc>
        <w:tc>
          <w:tcPr>
            <w:tcW w:w="1924" w:type="dxa"/>
          </w:tcPr>
          <w:p w:rsidR="007C790B" w:rsidRDefault="007C790B" w:rsidP="00E43AFF"/>
        </w:tc>
      </w:tr>
      <w:tr w:rsidR="007C790B" w:rsidTr="00E43AFF">
        <w:tc>
          <w:tcPr>
            <w:tcW w:w="1907" w:type="dxa"/>
          </w:tcPr>
          <w:p w:rsidR="007C790B" w:rsidRDefault="007C790B" w:rsidP="00E43AFF">
            <w:r>
              <w:t>Moyen</w:t>
            </w:r>
          </w:p>
        </w:tc>
        <w:tc>
          <w:tcPr>
            <w:tcW w:w="1904" w:type="dxa"/>
          </w:tcPr>
          <w:p w:rsidR="007C790B" w:rsidRDefault="007C790B" w:rsidP="00E43AFF"/>
        </w:tc>
        <w:tc>
          <w:tcPr>
            <w:tcW w:w="1908" w:type="dxa"/>
          </w:tcPr>
          <w:p w:rsidR="007C790B" w:rsidRDefault="007C790B" w:rsidP="00E43AFF"/>
        </w:tc>
        <w:tc>
          <w:tcPr>
            <w:tcW w:w="1918" w:type="dxa"/>
          </w:tcPr>
          <w:p w:rsidR="007C790B" w:rsidRDefault="007C790B" w:rsidP="00E43AFF"/>
        </w:tc>
        <w:tc>
          <w:tcPr>
            <w:tcW w:w="1924" w:type="dxa"/>
          </w:tcPr>
          <w:p w:rsidR="007C790B" w:rsidRDefault="007C790B" w:rsidP="00E43AFF"/>
        </w:tc>
      </w:tr>
      <w:tr w:rsidR="007C790B" w:rsidTr="00E43AFF">
        <w:tc>
          <w:tcPr>
            <w:tcW w:w="1907" w:type="dxa"/>
          </w:tcPr>
          <w:p w:rsidR="007C790B" w:rsidRDefault="007C790B" w:rsidP="00E43AFF">
            <w:r>
              <w:t>Initiation</w:t>
            </w:r>
          </w:p>
        </w:tc>
        <w:tc>
          <w:tcPr>
            <w:tcW w:w="1904" w:type="dxa"/>
          </w:tcPr>
          <w:p w:rsidR="007C790B" w:rsidRDefault="007C790B" w:rsidP="00E43AFF"/>
        </w:tc>
        <w:tc>
          <w:tcPr>
            <w:tcW w:w="1908" w:type="dxa"/>
          </w:tcPr>
          <w:p w:rsidR="007C790B" w:rsidRDefault="007C790B" w:rsidP="00E43AFF"/>
        </w:tc>
        <w:tc>
          <w:tcPr>
            <w:tcW w:w="1918" w:type="dxa"/>
          </w:tcPr>
          <w:p w:rsidR="007C790B" w:rsidRDefault="007C790B" w:rsidP="00E43AFF"/>
        </w:tc>
        <w:tc>
          <w:tcPr>
            <w:tcW w:w="1924" w:type="dxa"/>
          </w:tcPr>
          <w:p w:rsidR="007C790B" w:rsidRDefault="007C790B" w:rsidP="00E43AFF"/>
        </w:tc>
      </w:tr>
    </w:tbl>
    <w:p w:rsidR="007C790B" w:rsidRDefault="007C790B" w:rsidP="007C790B"/>
    <w:bookmarkEnd w:id="0"/>
    <w:p w:rsidR="007C790B" w:rsidRDefault="007C790B" w:rsidP="007C790B"/>
    <w:p w:rsidR="007C790B" w:rsidRDefault="007C790B" w:rsidP="007C790B"/>
    <w:p w:rsidR="00DD5C1E" w:rsidRDefault="00DD5C1E"/>
    <w:sectPr w:rsidR="00DD5C1E" w:rsidSect="000D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7C790B"/>
    <w:rsid w:val="00DD5C1E"/>
    <w:rsid w:val="00E6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0BD62-B89E-4319-ACB7-9AE115B8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0B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7C790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2026-07-15T08:33:00Z</dcterms:created>
  <dcterms:modified xsi:type="dcterms:W3CDTF">2026-07-15T08:33:00Z</dcterms:modified>
</cp:coreProperties>
</file>